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EC" w:rsidRPr="00E1698B" w:rsidRDefault="00015639" w:rsidP="00015639">
      <w:pPr>
        <w:tabs>
          <w:tab w:val="left" w:pos="1680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</w:t>
      </w:r>
      <w:r w:rsidR="007C0CEC" w:rsidRPr="00E1698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C0CEC" w:rsidRPr="00E1698B" w:rsidRDefault="007C0CEC" w:rsidP="00B7380E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8B">
        <w:rPr>
          <w:rFonts w:ascii="Times New Roman" w:hAnsi="Times New Roman" w:cs="Times New Roman"/>
          <w:b/>
          <w:sz w:val="28"/>
          <w:szCs w:val="28"/>
        </w:rPr>
        <w:t xml:space="preserve"> к уточнению бюджета </w:t>
      </w:r>
      <w:r w:rsidR="00015639" w:rsidRPr="00E1698B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</w:t>
      </w:r>
      <w:r w:rsidRPr="00E1698B">
        <w:rPr>
          <w:rFonts w:ascii="Times New Roman" w:hAnsi="Times New Roman" w:cs="Times New Roman"/>
          <w:b/>
          <w:sz w:val="28"/>
          <w:szCs w:val="28"/>
        </w:rPr>
        <w:t>Гаврилов -</w:t>
      </w:r>
      <w:r w:rsidR="00B7380E" w:rsidRPr="00E169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698B">
        <w:rPr>
          <w:rFonts w:ascii="Times New Roman" w:hAnsi="Times New Roman" w:cs="Times New Roman"/>
          <w:b/>
          <w:sz w:val="28"/>
          <w:szCs w:val="28"/>
        </w:rPr>
        <w:t>Ям на 20</w:t>
      </w:r>
      <w:r w:rsidR="00592BAD">
        <w:rPr>
          <w:rFonts w:ascii="Times New Roman" w:hAnsi="Times New Roman" w:cs="Times New Roman"/>
          <w:b/>
          <w:sz w:val="28"/>
          <w:szCs w:val="28"/>
        </w:rPr>
        <w:t>2</w:t>
      </w:r>
      <w:r w:rsidR="003E128A">
        <w:rPr>
          <w:rFonts w:ascii="Times New Roman" w:hAnsi="Times New Roman" w:cs="Times New Roman"/>
          <w:b/>
          <w:sz w:val="28"/>
          <w:szCs w:val="28"/>
        </w:rPr>
        <w:t>3</w:t>
      </w:r>
      <w:r w:rsidRPr="00E1698B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и плановый период 20</w:t>
      </w:r>
      <w:r w:rsidR="00717B53">
        <w:rPr>
          <w:rFonts w:ascii="Times New Roman" w:hAnsi="Times New Roman" w:cs="Times New Roman"/>
          <w:b/>
          <w:sz w:val="28"/>
          <w:szCs w:val="28"/>
        </w:rPr>
        <w:t>2</w:t>
      </w:r>
      <w:r w:rsidR="003E128A">
        <w:rPr>
          <w:rFonts w:ascii="Times New Roman" w:hAnsi="Times New Roman" w:cs="Times New Roman"/>
          <w:b/>
          <w:sz w:val="28"/>
          <w:szCs w:val="28"/>
        </w:rPr>
        <w:t>4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-20</w:t>
      </w:r>
      <w:r w:rsidR="00265592">
        <w:rPr>
          <w:rFonts w:ascii="Times New Roman" w:hAnsi="Times New Roman" w:cs="Times New Roman"/>
          <w:b/>
          <w:sz w:val="28"/>
          <w:szCs w:val="28"/>
        </w:rPr>
        <w:t>2</w:t>
      </w:r>
      <w:r w:rsidR="003E128A">
        <w:rPr>
          <w:rFonts w:ascii="Times New Roman" w:hAnsi="Times New Roman" w:cs="Times New Roman"/>
          <w:b/>
          <w:sz w:val="28"/>
          <w:szCs w:val="28"/>
        </w:rPr>
        <w:t>5</w:t>
      </w:r>
      <w:r w:rsidR="00CD75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7C0CEC" w:rsidRDefault="00E1698B" w:rsidP="00A43EA4">
      <w:pPr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B114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C0CEC" w:rsidRPr="005840B9">
        <w:rPr>
          <w:rFonts w:ascii="Times New Roman" w:hAnsi="Times New Roman" w:cs="Times New Roman"/>
          <w:b/>
          <w:sz w:val="24"/>
          <w:szCs w:val="24"/>
        </w:rPr>
        <w:t>Доходы</w:t>
      </w:r>
    </w:p>
    <w:p w:rsidR="007B060C" w:rsidRDefault="00A654DB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Доходная часть бюджета на 202</w:t>
      </w:r>
      <w:r w:rsidR="00AE6F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увеличивается на </w:t>
      </w:r>
      <w:r w:rsidR="007B060C">
        <w:rPr>
          <w:rFonts w:ascii="Times New Roman" w:hAnsi="Times New Roman" w:cs="Times New Roman"/>
          <w:sz w:val="28"/>
          <w:szCs w:val="28"/>
        </w:rPr>
        <w:t>140 951 074</w:t>
      </w:r>
      <w:r>
        <w:rPr>
          <w:rFonts w:ascii="Times New Roman" w:hAnsi="Times New Roman" w:cs="Times New Roman"/>
          <w:sz w:val="28"/>
          <w:szCs w:val="28"/>
        </w:rPr>
        <w:t xml:space="preserve"> руб</w:t>
      </w:r>
      <w:r w:rsidR="009704B2">
        <w:rPr>
          <w:rFonts w:ascii="Times New Roman" w:hAnsi="Times New Roman" w:cs="Times New Roman"/>
          <w:sz w:val="28"/>
          <w:szCs w:val="28"/>
        </w:rPr>
        <w:t>.</w:t>
      </w:r>
      <w:r w:rsidR="007B060C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7B060C" w:rsidRDefault="00FA3870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60C">
        <w:rPr>
          <w:rFonts w:ascii="Times New Roman" w:hAnsi="Times New Roman" w:cs="Times New Roman"/>
          <w:sz w:val="28"/>
          <w:szCs w:val="28"/>
        </w:rPr>
        <w:t>- за счет субсидии на переселение граждан в сумме 140 168 316 руб.</w:t>
      </w:r>
    </w:p>
    <w:p w:rsidR="00257B27" w:rsidRDefault="007B060C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C30D8">
        <w:rPr>
          <w:rFonts w:ascii="Times New Roman" w:hAnsi="Times New Roman" w:cs="Times New Roman"/>
          <w:sz w:val="28"/>
          <w:szCs w:val="28"/>
        </w:rPr>
        <w:t>за счет средств местного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в сумме 1 009 800</w:t>
      </w:r>
      <w:r w:rsidR="009704B2">
        <w:rPr>
          <w:rFonts w:ascii="Times New Roman" w:hAnsi="Times New Roman" w:cs="Times New Roman"/>
          <w:sz w:val="28"/>
          <w:szCs w:val="28"/>
        </w:rPr>
        <w:t>.</w:t>
      </w:r>
    </w:p>
    <w:p w:rsidR="007B060C" w:rsidRDefault="007B060C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уведомлениям, полученным из министерства финансов ЯО, снимаются ассигнования:</w:t>
      </w:r>
    </w:p>
    <w:p w:rsidR="007B060C" w:rsidRDefault="007B060C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субсидию в сфере ипотечного жилищного кредитования в сумме 84 163 руб.;</w:t>
      </w:r>
    </w:p>
    <w:p w:rsidR="007B060C" w:rsidRDefault="007B060C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субсидию по дорогам, обеспечивающим подъезды к объектам социального назначения в сумме 46 674 руб.;</w:t>
      </w:r>
    </w:p>
    <w:p w:rsidR="007B060C" w:rsidRDefault="007B060C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субсидию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инициативному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бюджетированию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сумме 96 205 руб.</w:t>
      </w:r>
    </w:p>
    <w:p w:rsidR="00D85486" w:rsidRDefault="00257B27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итоге доходная часть бюджета</w:t>
      </w:r>
      <w:r w:rsidR="00BE6A6E">
        <w:rPr>
          <w:rFonts w:ascii="Times New Roman" w:hAnsi="Times New Roman" w:cs="Times New Roman"/>
          <w:sz w:val="28"/>
          <w:szCs w:val="28"/>
        </w:rPr>
        <w:t xml:space="preserve"> на 202</w:t>
      </w:r>
      <w:r w:rsidR="00AE6FC5">
        <w:rPr>
          <w:rFonts w:ascii="Times New Roman" w:hAnsi="Times New Roman" w:cs="Times New Roman"/>
          <w:sz w:val="28"/>
          <w:szCs w:val="28"/>
        </w:rPr>
        <w:t>3</w:t>
      </w:r>
      <w:r w:rsidR="00BE6A6E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54DB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7B060C">
        <w:rPr>
          <w:rFonts w:ascii="Times New Roman" w:hAnsi="Times New Roman" w:cs="Times New Roman"/>
          <w:sz w:val="28"/>
          <w:szCs w:val="28"/>
        </w:rPr>
        <w:t>452 044 239</w:t>
      </w:r>
      <w:r w:rsidR="00AE6FC5">
        <w:rPr>
          <w:rFonts w:ascii="Times New Roman" w:hAnsi="Times New Roman" w:cs="Times New Roman"/>
          <w:sz w:val="28"/>
          <w:szCs w:val="28"/>
        </w:rPr>
        <w:t>,00</w:t>
      </w:r>
      <w:r w:rsidR="00A654DB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654DB" w:rsidRDefault="00A654DB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E6FC5" w:rsidRDefault="00AE6FC5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41A68" w:rsidRDefault="00441A68" w:rsidP="00B03490">
      <w:pPr>
        <w:tabs>
          <w:tab w:val="left" w:pos="540"/>
          <w:tab w:val="center" w:pos="4677"/>
        </w:tabs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1B1144"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A11153" w:rsidRDefault="00F6404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Расходная часть бюджета на 202</w:t>
      </w:r>
      <w:r w:rsidR="00AE6F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увеличивается на сумму </w:t>
      </w:r>
    </w:p>
    <w:p w:rsidR="00E13880" w:rsidRDefault="00BD1A32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140 951 074</w:t>
      </w:r>
      <w:r w:rsidR="00AE6FC5">
        <w:rPr>
          <w:rFonts w:ascii="Times New Roman" w:hAnsi="Times New Roman" w:cs="Times New Roman"/>
          <w:sz w:val="28"/>
          <w:szCs w:val="28"/>
        </w:rPr>
        <w:t>,00</w:t>
      </w:r>
      <w:r w:rsidR="009704B2">
        <w:rPr>
          <w:rFonts w:ascii="Times New Roman" w:hAnsi="Times New Roman" w:cs="Times New Roman"/>
          <w:sz w:val="28"/>
          <w:szCs w:val="28"/>
        </w:rPr>
        <w:t xml:space="preserve"> </w:t>
      </w:r>
      <w:r w:rsidR="00F64045">
        <w:rPr>
          <w:rFonts w:ascii="Times New Roman" w:hAnsi="Times New Roman" w:cs="Times New Roman"/>
          <w:sz w:val="28"/>
          <w:szCs w:val="28"/>
        </w:rPr>
        <w:t xml:space="preserve">руб. и составит </w:t>
      </w:r>
      <w:r>
        <w:rPr>
          <w:rFonts w:ascii="Times New Roman" w:hAnsi="Times New Roman" w:cs="Times New Roman"/>
          <w:sz w:val="28"/>
          <w:szCs w:val="28"/>
        </w:rPr>
        <w:t>461 704 239</w:t>
      </w:r>
      <w:r w:rsidR="007419CD">
        <w:rPr>
          <w:rFonts w:ascii="Times New Roman" w:hAnsi="Times New Roman" w:cs="Times New Roman"/>
          <w:sz w:val="28"/>
          <w:szCs w:val="28"/>
        </w:rPr>
        <w:t>,00</w:t>
      </w:r>
      <w:r w:rsidR="00F64045">
        <w:rPr>
          <w:rFonts w:ascii="Times New Roman" w:hAnsi="Times New Roman" w:cs="Times New Roman"/>
          <w:sz w:val="28"/>
          <w:szCs w:val="28"/>
        </w:rPr>
        <w:t xml:space="preserve"> руб.  </w:t>
      </w:r>
    </w:p>
    <w:p w:rsidR="003C30D8" w:rsidRDefault="00AE6FC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978">
        <w:rPr>
          <w:rFonts w:ascii="Times New Roman" w:hAnsi="Times New Roman" w:cs="Times New Roman"/>
          <w:sz w:val="28"/>
          <w:szCs w:val="28"/>
        </w:rPr>
        <w:t xml:space="preserve">Средства распределены в соответствии с бюджетной классификацией на </w:t>
      </w:r>
      <w:r w:rsidR="003C30D8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DE2978">
        <w:rPr>
          <w:rFonts w:ascii="Times New Roman" w:hAnsi="Times New Roman" w:cs="Times New Roman"/>
          <w:sz w:val="28"/>
          <w:szCs w:val="28"/>
        </w:rPr>
        <w:t>расходы</w:t>
      </w:r>
      <w:r w:rsidR="003C30D8">
        <w:rPr>
          <w:rFonts w:ascii="Times New Roman" w:hAnsi="Times New Roman" w:cs="Times New Roman"/>
          <w:sz w:val="28"/>
          <w:szCs w:val="28"/>
        </w:rPr>
        <w:t>:</w:t>
      </w:r>
    </w:p>
    <w:p w:rsidR="003C30D8" w:rsidRDefault="003C30D8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</w:t>
      </w:r>
      <w:r w:rsidR="00C55487">
        <w:rPr>
          <w:rFonts w:ascii="Times New Roman" w:hAnsi="Times New Roman" w:cs="Times New Roman"/>
          <w:sz w:val="28"/>
          <w:szCs w:val="28"/>
        </w:rPr>
        <w:t>уличное освещение</w:t>
      </w:r>
      <w:r>
        <w:rPr>
          <w:rFonts w:ascii="Times New Roman" w:hAnsi="Times New Roman" w:cs="Times New Roman"/>
          <w:sz w:val="28"/>
          <w:szCs w:val="28"/>
        </w:rPr>
        <w:t xml:space="preserve"> – 1 000 000,00 руб.</w:t>
      </w:r>
    </w:p>
    <w:p w:rsidR="003C30D8" w:rsidRDefault="003C30D8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переселение граждан из аварийного жилищного фонда – </w:t>
      </w:r>
      <w:r w:rsidR="00C55487">
        <w:rPr>
          <w:rFonts w:ascii="Times New Roman" w:hAnsi="Times New Roman" w:cs="Times New Roman"/>
          <w:sz w:val="28"/>
          <w:szCs w:val="28"/>
        </w:rPr>
        <w:t>140 168 316</w:t>
      </w:r>
      <w:r>
        <w:rPr>
          <w:rFonts w:ascii="Times New Roman" w:hAnsi="Times New Roman" w:cs="Times New Roman"/>
          <w:sz w:val="28"/>
          <w:szCs w:val="28"/>
        </w:rPr>
        <w:t>,00 руб.</w:t>
      </w:r>
    </w:p>
    <w:p w:rsidR="00A37599" w:rsidRDefault="003C30D8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выполнение муниципального задания – </w:t>
      </w:r>
      <w:r w:rsidR="00C55487">
        <w:rPr>
          <w:rFonts w:ascii="Times New Roman" w:hAnsi="Times New Roman" w:cs="Times New Roman"/>
          <w:sz w:val="28"/>
          <w:szCs w:val="28"/>
        </w:rPr>
        <w:t>9 800</w:t>
      </w:r>
      <w:r>
        <w:rPr>
          <w:rFonts w:ascii="Times New Roman" w:hAnsi="Times New Roman" w:cs="Times New Roman"/>
          <w:sz w:val="28"/>
          <w:szCs w:val="28"/>
        </w:rPr>
        <w:t>,00 руб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AE6FC5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F64045" w:rsidRDefault="00AE6FC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>В результате вносимых изменений бюджет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2023 год остается дефицитным. </w:t>
      </w:r>
      <w:r w:rsidRPr="00293399">
        <w:rPr>
          <w:rFonts w:ascii="Times New Roman" w:hAnsi="Times New Roman" w:cs="Times New Roman"/>
          <w:sz w:val="28"/>
          <w:szCs w:val="28"/>
        </w:rPr>
        <w:t>Размер дефицита прогнозируется в размере</w:t>
      </w:r>
      <w:r>
        <w:rPr>
          <w:rFonts w:ascii="Times New Roman" w:hAnsi="Times New Roman" w:cs="Times New Roman"/>
          <w:sz w:val="28"/>
          <w:szCs w:val="28"/>
        </w:rPr>
        <w:t xml:space="preserve"> 9 660 000,00 руб.</w:t>
      </w:r>
    </w:p>
    <w:p w:rsidR="00AE6FC5" w:rsidRDefault="00AE6FC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4045" w:rsidRDefault="00F6404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08AA" w:rsidRDefault="00EF08AA" w:rsidP="00EF08A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1D0B" w:rsidRDefault="00B11D0B" w:rsidP="002B63C8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380E" w:rsidRPr="00B7380E" w:rsidRDefault="00B42CD7" w:rsidP="00945DC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       Кроме того, производятся передвижки ассигнований между разделами, подразделами, целевыми статьями в пределах утвержденных расходов на 20</w:t>
      </w:r>
      <w:r w:rsidR="00945DC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E128A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3E128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>, в том числе в связи с изменением и уточнением бюджетной классификации.</w:t>
      </w:r>
    </w:p>
    <w:sectPr w:rsidR="00B7380E" w:rsidRPr="00B7380E" w:rsidSect="00A43EA4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46D"/>
    <w:rsid w:val="000010CE"/>
    <w:rsid w:val="000012BE"/>
    <w:rsid w:val="000015F9"/>
    <w:rsid w:val="00001F5B"/>
    <w:rsid w:val="0000375E"/>
    <w:rsid w:val="00003A96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9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98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061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77BC9"/>
    <w:rsid w:val="00081B23"/>
    <w:rsid w:val="00081E58"/>
    <w:rsid w:val="00082994"/>
    <w:rsid w:val="0008526F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5AD4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5310"/>
    <w:rsid w:val="000D650E"/>
    <w:rsid w:val="000D6950"/>
    <w:rsid w:val="000D748D"/>
    <w:rsid w:val="000D766F"/>
    <w:rsid w:val="000D7B0E"/>
    <w:rsid w:val="000E0075"/>
    <w:rsid w:val="000E0912"/>
    <w:rsid w:val="000E0B66"/>
    <w:rsid w:val="000E1A6E"/>
    <w:rsid w:val="000E2044"/>
    <w:rsid w:val="000E3055"/>
    <w:rsid w:val="000E4B43"/>
    <w:rsid w:val="000E6398"/>
    <w:rsid w:val="000E69D2"/>
    <w:rsid w:val="000E6AA1"/>
    <w:rsid w:val="000E7E47"/>
    <w:rsid w:val="000F14AF"/>
    <w:rsid w:val="000F18F1"/>
    <w:rsid w:val="000F22F6"/>
    <w:rsid w:val="000F2F66"/>
    <w:rsid w:val="000F4A59"/>
    <w:rsid w:val="000F54A6"/>
    <w:rsid w:val="000F5885"/>
    <w:rsid w:val="000F6356"/>
    <w:rsid w:val="000F78CC"/>
    <w:rsid w:val="001011B1"/>
    <w:rsid w:val="001022C2"/>
    <w:rsid w:val="00102A32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6982"/>
    <w:rsid w:val="00117AD1"/>
    <w:rsid w:val="00121D63"/>
    <w:rsid w:val="00122050"/>
    <w:rsid w:val="00122C6F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1759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1F09"/>
    <w:rsid w:val="001420A7"/>
    <w:rsid w:val="00143B78"/>
    <w:rsid w:val="00144238"/>
    <w:rsid w:val="0014527F"/>
    <w:rsid w:val="001473F9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7714"/>
    <w:rsid w:val="00172134"/>
    <w:rsid w:val="00172298"/>
    <w:rsid w:val="0017268A"/>
    <w:rsid w:val="00173282"/>
    <w:rsid w:val="00173563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278E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2C7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14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E8B"/>
    <w:rsid w:val="001C0FDC"/>
    <w:rsid w:val="001C1600"/>
    <w:rsid w:val="001C1E0D"/>
    <w:rsid w:val="001C2EF9"/>
    <w:rsid w:val="001C30CD"/>
    <w:rsid w:val="001C33CE"/>
    <w:rsid w:val="001C4853"/>
    <w:rsid w:val="001C55A2"/>
    <w:rsid w:val="001C663E"/>
    <w:rsid w:val="001C7CDA"/>
    <w:rsid w:val="001D0836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905"/>
    <w:rsid w:val="001D4B48"/>
    <w:rsid w:val="001D637A"/>
    <w:rsid w:val="001D740B"/>
    <w:rsid w:val="001D7DE7"/>
    <w:rsid w:val="001E01CF"/>
    <w:rsid w:val="001E0462"/>
    <w:rsid w:val="001E05A6"/>
    <w:rsid w:val="001E108E"/>
    <w:rsid w:val="001E2CAA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36E3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5977"/>
    <w:rsid w:val="00256730"/>
    <w:rsid w:val="0025701A"/>
    <w:rsid w:val="00257B27"/>
    <w:rsid w:val="002613FA"/>
    <w:rsid w:val="00261827"/>
    <w:rsid w:val="00263ED3"/>
    <w:rsid w:val="00265592"/>
    <w:rsid w:val="002658D7"/>
    <w:rsid w:val="00267792"/>
    <w:rsid w:val="00270656"/>
    <w:rsid w:val="002706BE"/>
    <w:rsid w:val="00271798"/>
    <w:rsid w:val="00271836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5173"/>
    <w:rsid w:val="002871FA"/>
    <w:rsid w:val="002878D5"/>
    <w:rsid w:val="00290829"/>
    <w:rsid w:val="00292367"/>
    <w:rsid w:val="00292807"/>
    <w:rsid w:val="002929A9"/>
    <w:rsid w:val="00293399"/>
    <w:rsid w:val="002933EB"/>
    <w:rsid w:val="0029377B"/>
    <w:rsid w:val="00293FF5"/>
    <w:rsid w:val="00294346"/>
    <w:rsid w:val="00294E64"/>
    <w:rsid w:val="00297175"/>
    <w:rsid w:val="00297E8C"/>
    <w:rsid w:val="002A01D0"/>
    <w:rsid w:val="002A0341"/>
    <w:rsid w:val="002A0E04"/>
    <w:rsid w:val="002A202A"/>
    <w:rsid w:val="002A3323"/>
    <w:rsid w:val="002A3C3D"/>
    <w:rsid w:val="002A3FF0"/>
    <w:rsid w:val="002A42C2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3C8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4AAA"/>
    <w:rsid w:val="002E5871"/>
    <w:rsid w:val="002E64C9"/>
    <w:rsid w:val="002E7117"/>
    <w:rsid w:val="002F1BA7"/>
    <w:rsid w:val="002F226A"/>
    <w:rsid w:val="002F50BC"/>
    <w:rsid w:val="002F653F"/>
    <w:rsid w:val="002F722F"/>
    <w:rsid w:val="00301637"/>
    <w:rsid w:val="00302ACA"/>
    <w:rsid w:val="00304E4C"/>
    <w:rsid w:val="00305E54"/>
    <w:rsid w:val="00305F8C"/>
    <w:rsid w:val="003072A6"/>
    <w:rsid w:val="00307367"/>
    <w:rsid w:val="003073F3"/>
    <w:rsid w:val="003074A5"/>
    <w:rsid w:val="0031221A"/>
    <w:rsid w:val="0031288D"/>
    <w:rsid w:val="00312D10"/>
    <w:rsid w:val="003130D3"/>
    <w:rsid w:val="0031360E"/>
    <w:rsid w:val="00314A76"/>
    <w:rsid w:val="00315FF5"/>
    <w:rsid w:val="00316E39"/>
    <w:rsid w:val="0031784D"/>
    <w:rsid w:val="00321A9A"/>
    <w:rsid w:val="00321AE7"/>
    <w:rsid w:val="00322694"/>
    <w:rsid w:val="00323967"/>
    <w:rsid w:val="003275AB"/>
    <w:rsid w:val="003277B3"/>
    <w:rsid w:val="00327EB6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5D4C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EA7"/>
    <w:rsid w:val="00364098"/>
    <w:rsid w:val="003640AC"/>
    <w:rsid w:val="0036493A"/>
    <w:rsid w:val="00364B3B"/>
    <w:rsid w:val="00364BC3"/>
    <w:rsid w:val="003724CA"/>
    <w:rsid w:val="0037278C"/>
    <w:rsid w:val="00372D8C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1246"/>
    <w:rsid w:val="0038129B"/>
    <w:rsid w:val="00383DC4"/>
    <w:rsid w:val="0038432C"/>
    <w:rsid w:val="003849A5"/>
    <w:rsid w:val="0038526B"/>
    <w:rsid w:val="00385375"/>
    <w:rsid w:val="00385944"/>
    <w:rsid w:val="00386AA2"/>
    <w:rsid w:val="00387279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B83"/>
    <w:rsid w:val="003A1C74"/>
    <w:rsid w:val="003A39A1"/>
    <w:rsid w:val="003A3E14"/>
    <w:rsid w:val="003A4442"/>
    <w:rsid w:val="003A5336"/>
    <w:rsid w:val="003A54D4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0D8"/>
    <w:rsid w:val="003C3CF3"/>
    <w:rsid w:val="003C4DFB"/>
    <w:rsid w:val="003C6805"/>
    <w:rsid w:val="003C7EC3"/>
    <w:rsid w:val="003D1DEE"/>
    <w:rsid w:val="003D3A86"/>
    <w:rsid w:val="003D3E63"/>
    <w:rsid w:val="003D4091"/>
    <w:rsid w:val="003D5EA2"/>
    <w:rsid w:val="003D6C8F"/>
    <w:rsid w:val="003D6CAC"/>
    <w:rsid w:val="003D784B"/>
    <w:rsid w:val="003E128A"/>
    <w:rsid w:val="003E152D"/>
    <w:rsid w:val="003E1E98"/>
    <w:rsid w:val="003E2741"/>
    <w:rsid w:val="003E3520"/>
    <w:rsid w:val="003E3EA9"/>
    <w:rsid w:val="003E54F9"/>
    <w:rsid w:val="003E56A3"/>
    <w:rsid w:val="003E5EDE"/>
    <w:rsid w:val="003F028A"/>
    <w:rsid w:val="003F030B"/>
    <w:rsid w:val="003F0AD0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0B3"/>
    <w:rsid w:val="004175D1"/>
    <w:rsid w:val="00417EE1"/>
    <w:rsid w:val="00420C5D"/>
    <w:rsid w:val="00421B02"/>
    <w:rsid w:val="00421B2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EAF"/>
    <w:rsid w:val="00431FED"/>
    <w:rsid w:val="00432683"/>
    <w:rsid w:val="004339AB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1A68"/>
    <w:rsid w:val="00443057"/>
    <w:rsid w:val="00443A7C"/>
    <w:rsid w:val="00443FBA"/>
    <w:rsid w:val="004455B9"/>
    <w:rsid w:val="004455E2"/>
    <w:rsid w:val="00445AD4"/>
    <w:rsid w:val="00445EE6"/>
    <w:rsid w:val="00445F5A"/>
    <w:rsid w:val="004466BB"/>
    <w:rsid w:val="00447C9B"/>
    <w:rsid w:val="00450960"/>
    <w:rsid w:val="00451D50"/>
    <w:rsid w:val="00455076"/>
    <w:rsid w:val="00455891"/>
    <w:rsid w:val="0045698B"/>
    <w:rsid w:val="00456ACC"/>
    <w:rsid w:val="00456B3B"/>
    <w:rsid w:val="00456E33"/>
    <w:rsid w:val="004575C4"/>
    <w:rsid w:val="00457AA1"/>
    <w:rsid w:val="00457AC6"/>
    <w:rsid w:val="00460351"/>
    <w:rsid w:val="004603D3"/>
    <w:rsid w:val="0046107C"/>
    <w:rsid w:val="00461D40"/>
    <w:rsid w:val="00462760"/>
    <w:rsid w:val="00463119"/>
    <w:rsid w:val="00464992"/>
    <w:rsid w:val="0046602E"/>
    <w:rsid w:val="00466B67"/>
    <w:rsid w:val="00466C88"/>
    <w:rsid w:val="004677B9"/>
    <w:rsid w:val="004700FE"/>
    <w:rsid w:val="004702BB"/>
    <w:rsid w:val="004705D7"/>
    <w:rsid w:val="00470A4B"/>
    <w:rsid w:val="004710B1"/>
    <w:rsid w:val="00471720"/>
    <w:rsid w:val="004803DF"/>
    <w:rsid w:val="00480A2C"/>
    <w:rsid w:val="004813B3"/>
    <w:rsid w:val="00482439"/>
    <w:rsid w:val="004830E5"/>
    <w:rsid w:val="004832AA"/>
    <w:rsid w:val="00483C80"/>
    <w:rsid w:val="00483D95"/>
    <w:rsid w:val="00483EEB"/>
    <w:rsid w:val="00484377"/>
    <w:rsid w:val="004862EC"/>
    <w:rsid w:val="00487684"/>
    <w:rsid w:val="004925E2"/>
    <w:rsid w:val="00492819"/>
    <w:rsid w:val="0049328B"/>
    <w:rsid w:val="0049405C"/>
    <w:rsid w:val="004954C1"/>
    <w:rsid w:val="0049620B"/>
    <w:rsid w:val="004971AF"/>
    <w:rsid w:val="004972CF"/>
    <w:rsid w:val="00497770"/>
    <w:rsid w:val="004A09C5"/>
    <w:rsid w:val="004A0D59"/>
    <w:rsid w:val="004A1804"/>
    <w:rsid w:val="004A1B08"/>
    <w:rsid w:val="004A1FAA"/>
    <w:rsid w:val="004A23F4"/>
    <w:rsid w:val="004A2687"/>
    <w:rsid w:val="004A2A77"/>
    <w:rsid w:val="004A3DFF"/>
    <w:rsid w:val="004A3FED"/>
    <w:rsid w:val="004A4598"/>
    <w:rsid w:val="004A509F"/>
    <w:rsid w:val="004A5956"/>
    <w:rsid w:val="004A59CE"/>
    <w:rsid w:val="004A6F41"/>
    <w:rsid w:val="004B1EE8"/>
    <w:rsid w:val="004B2DFD"/>
    <w:rsid w:val="004B3D77"/>
    <w:rsid w:val="004B5193"/>
    <w:rsid w:val="004B577B"/>
    <w:rsid w:val="004B62CB"/>
    <w:rsid w:val="004B6565"/>
    <w:rsid w:val="004B77D2"/>
    <w:rsid w:val="004C0FA3"/>
    <w:rsid w:val="004C170C"/>
    <w:rsid w:val="004C32B8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080E"/>
    <w:rsid w:val="004D1442"/>
    <w:rsid w:val="004D2657"/>
    <w:rsid w:val="004D2DB2"/>
    <w:rsid w:val="004D35A7"/>
    <w:rsid w:val="004D3C1B"/>
    <w:rsid w:val="004D5D2B"/>
    <w:rsid w:val="004D6FE6"/>
    <w:rsid w:val="004D7A2D"/>
    <w:rsid w:val="004E0E61"/>
    <w:rsid w:val="004E18CF"/>
    <w:rsid w:val="004E1F7E"/>
    <w:rsid w:val="004E20DF"/>
    <w:rsid w:val="004E3677"/>
    <w:rsid w:val="004E475A"/>
    <w:rsid w:val="004E4B66"/>
    <w:rsid w:val="004F03A7"/>
    <w:rsid w:val="004F1D4F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191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1D3D"/>
    <w:rsid w:val="0056245D"/>
    <w:rsid w:val="0056247B"/>
    <w:rsid w:val="005639E2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4713"/>
    <w:rsid w:val="005858B2"/>
    <w:rsid w:val="00585A28"/>
    <w:rsid w:val="0058710F"/>
    <w:rsid w:val="005872B4"/>
    <w:rsid w:val="00590F23"/>
    <w:rsid w:val="005913BB"/>
    <w:rsid w:val="0059146B"/>
    <w:rsid w:val="00592BAD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8FE"/>
    <w:rsid w:val="005B499A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015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4CE4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48E"/>
    <w:rsid w:val="005F47D8"/>
    <w:rsid w:val="005F4F75"/>
    <w:rsid w:val="005F6D8D"/>
    <w:rsid w:val="005F76EC"/>
    <w:rsid w:val="00600766"/>
    <w:rsid w:val="00600BCB"/>
    <w:rsid w:val="006027D3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6A1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0B41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37C"/>
    <w:rsid w:val="00635BB5"/>
    <w:rsid w:val="00635C7E"/>
    <w:rsid w:val="00637A69"/>
    <w:rsid w:val="00637D40"/>
    <w:rsid w:val="006406B1"/>
    <w:rsid w:val="0064320F"/>
    <w:rsid w:val="006452D0"/>
    <w:rsid w:val="0064539B"/>
    <w:rsid w:val="006471AC"/>
    <w:rsid w:val="00650ACD"/>
    <w:rsid w:val="00651745"/>
    <w:rsid w:val="00651A6B"/>
    <w:rsid w:val="00651B21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3CBF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06D5"/>
    <w:rsid w:val="0068180F"/>
    <w:rsid w:val="00682FD3"/>
    <w:rsid w:val="00684157"/>
    <w:rsid w:val="006846FF"/>
    <w:rsid w:val="00687CE8"/>
    <w:rsid w:val="006911A5"/>
    <w:rsid w:val="00691284"/>
    <w:rsid w:val="00691285"/>
    <w:rsid w:val="0069297F"/>
    <w:rsid w:val="00694395"/>
    <w:rsid w:val="0069592B"/>
    <w:rsid w:val="00697095"/>
    <w:rsid w:val="006973E3"/>
    <w:rsid w:val="00697554"/>
    <w:rsid w:val="00697EEB"/>
    <w:rsid w:val="006A06A4"/>
    <w:rsid w:val="006A0A6F"/>
    <w:rsid w:val="006A197F"/>
    <w:rsid w:val="006A2006"/>
    <w:rsid w:val="006A407A"/>
    <w:rsid w:val="006A4C83"/>
    <w:rsid w:val="006A603B"/>
    <w:rsid w:val="006A61D3"/>
    <w:rsid w:val="006B0776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C7A5B"/>
    <w:rsid w:val="006D057B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6936"/>
    <w:rsid w:val="006E7937"/>
    <w:rsid w:val="006E7A28"/>
    <w:rsid w:val="006E7CA7"/>
    <w:rsid w:val="006E7DE7"/>
    <w:rsid w:val="006F040D"/>
    <w:rsid w:val="006F0B2F"/>
    <w:rsid w:val="006F1447"/>
    <w:rsid w:val="006F19E2"/>
    <w:rsid w:val="006F211E"/>
    <w:rsid w:val="006F253F"/>
    <w:rsid w:val="006F41FC"/>
    <w:rsid w:val="006F469E"/>
    <w:rsid w:val="006F5445"/>
    <w:rsid w:val="006F628F"/>
    <w:rsid w:val="006F6779"/>
    <w:rsid w:val="006F67E1"/>
    <w:rsid w:val="00700BE2"/>
    <w:rsid w:val="00701057"/>
    <w:rsid w:val="007012F4"/>
    <w:rsid w:val="00702C65"/>
    <w:rsid w:val="0070340F"/>
    <w:rsid w:val="00704A53"/>
    <w:rsid w:val="00705C4B"/>
    <w:rsid w:val="007061D6"/>
    <w:rsid w:val="00706503"/>
    <w:rsid w:val="00706613"/>
    <w:rsid w:val="00706E18"/>
    <w:rsid w:val="0070706F"/>
    <w:rsid w:val="00711064"/>
    <w:rsid w:val="007118F4"/>
    <w:rsid w:val="00711DF4"/>
    <w:rsid w:val="007127E6"/>
    <w:rsid w:val="0071295E"/>
    <w:rsid w:val="00714735"/>
    <w:rsid w:val="00714A24"/>
    <w:rsid w:val="007158D3"/>
    <w:rsid w:val="00715DC2"/>
    <w:rsid w:val="00716A34"/>
    <w:rsid w:val="00716DF4"/>
    <w:rsid w:val="0071738C"/>
    <w:rsid w:val="007176D9"/>
    <w:rsid w:val="007178B2"/>
    <w:rsid w:val="00717B53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520F"/>
    <w:rsid w:val="0072531D"/>
    <w:rsid w:val="00726B83"/>
    <w:rsid w:val="0073040B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3C8"/>
    <w:rsid w:val="00737DBA"/>
    <w:rsid w:val="007403C6"/>
    <w:rsid w:val="0074134F"/>
    <w:rsid w:val="007419CD"/>
    <w:rsid w:val="007423FF"/>
    <w:rsid w:val="00742545"/>
    <w:rsid w:val="007425B9"/>
    <w:rsid w:val="00743C68"/>
    <w:rsid w:val="0074504D"/>
    <w:rsid w:val="007459D6"/>
    <w:rsid w:val="00745FAB"/>
    <w:rsid w:val="007469CC"/>
    <w:rsid w:val="00750729"/>
    <w:rsid w:val="00751577"/>
    <w:rsid w:val="00751A10"/>
    <w:rsid w:val="00752628"/>
    <w:rsid w:val="00754AB9"/>
    <w:rsid w:val="00754BAD"/>
    <w:rsid w:val="00754D72"/>
    <w:rsid w:val="0075556E"/>
    <w:rsid w:val="00755DC7"/>
    <w:rsid w:val="007560DE"/>
    <w:rsid w:val="0075643F"/>
    <w:rsid w:val="00756611"/>
    <w:rsid w:val="00756D9F"/>
    <w:rsid w:val="007571A1"/>
    <w:rsid w:val="0075769F"/>
    <w:rsid w:val="007613D3"/>
    <w:rsid w:val="00763C0A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2E03"/>
    <w:rsid w:val="00775725"/>
    <w:rsid w:val="007760AD"/>
    <w:rsid w:val="007777E8"/>
    <w:rsid w:val="007809DD"/>
    <w:rsid w:val="00780BE0"/>
    <w:rsid w:val="00782CEE"/>
    <w:rsid w:val="007842A8"/>
    <w:rsid w:val="007845AC"/>
    <w:rsid w:val="007849E5"/>
    <w:rsid w:val="00784CFA"/>
    <w:rsid w:val="00785414"/>
    <w:rsid w:val="0078581B"/>
    <w:rsid w:val="00786156"/>
    <w:rsid w:val="0079120D"/>
    <w:rsid w:val="00791430"/>
    <w:rsid w:val="007919ED"/>
    <w:rsid w:val="007925D3"/>
    <w:rsid w:val="007927A1"/>
    <w:rsid w:val="007934B0"/>
    <w:rsid w:val="007934E3"/>
    <w:rsid w:val="0079354D"/>
    <w:rsid w:val="007937AA"/>
    <w:rsid w:val="00793E13"/>
    <w:rsid w:val="0079468C"/>
    <w:rsid w:val="00794E9F"/>
    <w:rsid w:val="007955E4"/>
    <w:rsid w:val="00796540"/>
    <w:rsid w:val="00797399"/>
    <w:rsid w:val="00797A67"/>
    <w:rsid w:val="007A12BE"/>
    <w:rsid w:val="007A1BFE"/>
    <w:rsid w:val="007A2361"/>
    <w:rsid w:val="007A242D"/>
    <w:rsid w:val="007A2488"/>
    <w:rsid w:val="007A3996"/>
    <w:rsid w:val="007A3AED"/>
    <w:rsid w:val="007A3DC9"/>
    <w:rsid w:val="007A73B8"/>
    <w:rsid w:val="007B060C"/>
    <w:rsid w:val="007B164D"/>
    <w:rsid w:val="007B1F62"/>
    <w:rsid w:val="007B297C"/>
    <w:rsid w:val="007B3835"/>
    <w:rsid w:val="007B3C75"/>
    <w:rsid w:val="007B4920"/>
    <w:rsid w:val="007B4F38"/>
    <w:rsid w:val="007B6E2B"/>
    <w:rsid w:val="007B7631"/>
    <w:rsid w:val="007C0B0E"/>
    <w:rsid w:val="007C0CEC"/>
    <w:rsid w:val="007C28D7"/>
    <w:rsid w:val="007C2B58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108C"/>
    <w:rsid w:val="007D6C05"/>
    <w:rsid w:val="007D6F84"/>
    <w:rsid w:val="007D7396"/>
    <w:rsid w:val="007E0420"/>
    <w:rsid w:val="007E0777"/>
    <w:rsid w:val="007E07A6"/>
    <w:rsid w:val="007E0E4A"/>
    <w:rsid w:val="007E151D"/>
    <w:rsid w:val="007E27AB"/>
    <w:rsid w:val="007E2A8F"/>
    <w:rsid w:val="007E3CD8"/>
    <w:rsid w:val="007E42DF"/>
    <w:rsid w:val="007E43C9"/>
    <w:rsid w:val="007E46F5"/>
    <w:rsid w:val="007E4DE1"/>
    <w:rsid w:val="007E6557"/>
    <w:rsid w:val="007E7233"/>
    <w:rsid w:val="007E7A86"/>
    <w:rsid w:val="007F16FF"/>
    <w:rsid w:val="007F2A8C"/>
    <w:rsid w:val="007F3D6E"/>
    <w:rsid w:val="007F625C"/>
    <w:rsid w:val="007F6D96"/>
    <w:rsid w:val="007F74C9"/>
    <w:rsid w:val="007F7DF7"/>
    <w:rsid w:val="00800B36"/>
    <w:rsid w:val="00801BCC"/>
    <w:rsid w:val="0080439A"/>
    <w:rsid w:val="00805DF0"/>
    <w:rsid w:val="008079B6"/>
    <w:rsid w:val="0081023A"/>
    <w:rsid w:val="00810BD5"/>
    <w:rsid w:val="008117BD"/>
    <w:rsid w:val="00813C53"/>
    <w:rsid w:val="00813EB1"/>
    <w:rsid w:val="00817043"/>
    <w:rsid w:val="0082051F"/>
    <w:rsid w:val="00820932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4A31"/>
    <w:rsid w:val="00837549"/>
    <w:rsid w:val="0083756A"/>
    <w:rsid w:val="00837998"/>
    <w:rsid w:val="00837BD5"/>
    <w:rsid w:val="008403CA"/>
    <w:rsid w:val="0084052A"/>
    <w:rsid w:val="00840799"/>
    <w:rsid w:val="0084108C"/>
    <w:rsid w:val="008448EE"/>
    <w:rsid w:val="0084507D"/>
    <w:rsid w:val="00847CDA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5215"/>
    <w:rsid w:val="008654C3"/>
    <w:rsid w:val="00865CBF"/>
    <w:rsid w:val="0086628F"/>
    <w:rsid w:val="0086688E"/>
    <w:rsid w:val="00867377"/>
    <w:rsid w:val="0086743B"/>
    <w:rsid w:val="008677CC"/>
    <w:rsid w:val="0087003A"/>
    <w:rsid w:val="00870058"/>
    <w:rsid w:val="0087148E"/>
    <w:rsid w:val="00871674"/>
    <w:rsid w:val="00872612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42C0"/>
    <w:rsid w:val="00884C96"/>
    <w:rsid w:val="00886C24"/>
    <w:rsid w:val="008908EF"/>
    <w:rsid w:val="00890C80"/>
    <w:rsid w:val="00890F2D"/>
    <w:rsid w:val="00891851"/>
    <w:rsid w:val="00891A47"/>
    <w:rsid w:val="00891E80"/>
    <w:rsid w:val="00891ECD"/>
    <w:rsid w:val="008924E4"/>
    <w:rsid w:val="00893A78"/>
    <w:rsid w:val="00894930"/>
    <w:rsid w:val="00896276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D73"/>
    <w:rsid w:val="008C0FAD"/>
    <w:rsid w:val="008C1634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8BB"/>
    <w:rsid w:val="008D5AB8"/>
    <w:rsid w:val="008D667B"/>
    <w:rsid w:val="008D764F"/>
    <w:rsid w:val="008E04B0"/>
    <w:rsid w:val="008E0507"/>
    <w:rsid w:val="008E146A"/>
    <w:rsid w:val="008E1D4C"/>
    <w:rsid w:val="008E231B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1D70"/>
    <w:rsid w:val="009221ED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27D8B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5DC0"/>
    <w:rsid w:val="009464C2"/>
    <w:rsid w:val="00947DDE"/>
    <w:rsid w:val="00947E1C"/>
    <w:rsid w:val="009500D9"/>
    <w:rsid w:val="00952284"/>
    <w:rsid w:val="00953159"/>
    <w:rsid w:val="00953A63"/>
    <w:rsid w:val="009551C4"/>
    <w:rsid w:val="00957207"/>
    <w:rsid w:val="0096077B"/>
    <w:rsid w:val="00960D06"/>
    <w:rsid w:val="00960E98"/>
    <w:rsid w:val="009612BC"/>
    <w:rsid w:val="009620FB"/>
    <w:rsid w:val="00962512"/>
    <w:rsid w:val="00965ABD"/>
    <w:rsid w:val="009669F2"/>
    <w:rsid w:val="009670F1"/>
    <w:rsid w:val="00967A15"/>
    <w:rsid w:val="009704B2"/>
    <w:rsid w:val="0097184D"/>
    <w:rsid w:val="00971DE9"/>
    <w:rsid w:val="00972BA7"/>
    <w:rsid w:val="00974327"/>
    <w:rsid w:val="00974ECC"/>
    <w:rsid w:val="0097669C"/>
    <w:rsid w:val="009772D7"/>
    <w:rsid w:val="00980E00"/>
    <w:rsid w:val="00981E31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613A"/>
    <w:rsid w:val="00990A2A"/>
    <w:rsid w:val="009916FF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594C"/>
    <w:rsid w:val="009A624F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3F1C"/>
    <w:rsid w:val="009C442C"/>
    <w:rsid w:val="009C4C92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91D"/>
    <w:rsid w:val="009F4D27"/>
    <w:rsid w:val="009F53C6"/>
    <w:rsid w:val="009F54EB"/>
    <w:rsid w:val="009F742E"/>
    <w:rsid w:val="00A01A1B"/>
    <w:rsid w:val="00A01A81"/>
    <w:rsid w:val="00A0212B"/>
    <w:rsid w:val="00A022FD"/>
    <w:rsid w:val="00A03AE0"/>
    <w:rsid w:val="00A05986"/>
    <w:rsid w:val="00A05A7C"/>
    <w:rsid w:val="00A070AE"/>
    <w:rsid w:val="00A07661"/>
    <w:rsid w:val="00A1046B"/>
    <w:rsid w:val="00A11153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AB7"/>
    <w:rsid w:val="00A24C63"/>
    <w:rsid w:val="00A25C21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372EA"/>
    <w:rsid w:val="00A37599"/>
    <w:rsid w:val="00A40C5E"/>
    <w:rsid w:val="00A41381"/>
    <w:rsid w:val="00A4197F"/>
    <w:rsid w:val="00A42A46"/>
    <w:rsid w:val="00A43574"/>
    <w:rsid w:val="00A43963"/>
    <w:rsid w:val="00A43D96"/>
    <w:rsid w:val="00A43EA4"/>
    <w:rsid w:val="00A45F3E"/>
    <w:rsid w:val="00A465E4"/>
    <w:rsid w:val="00A47ACD"/>
    <w:rsid w:val="00A50147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356A"/>
    <w:rsid w:val="00A64970"/>
    <w:rsid w:val="00A654DB"/>
    <w:rsid w:val="00A65DD3"/>
    <w:rsid w:val="00A67CEC"/>
    <w:rsid w:val="00A67E61"/>
    <w:rsid w:val="00A67E9A"/>
    <w:rsid w:val="00A70E32"/>
    <w:rsid w:val="00A71A2E"/>
    <w:rsid w:val="00A7210D"/>
    <w:rsid w:val="00A7246A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3086"/>
    <w:rsid w:val="00A84EFE"/>
    <w:rsid w:val="00A85D2D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1A30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C593C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6FC5"/>
    <w:rsid w:val="00AE75FA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1085"/>
    <w:rsid w:val="00B027E6"/>
    <w:rsid w:val="00B031E3"/>
    <w:rsid w:val="00B03490"/>
    <w:rsid w:val="00B03592"/>
    <w:rsid w:val="00B047CA"/>
    <w:rsid w:val="00B069F6"/>
    <w:rsid w:val="00B06C90"/>
    <w:rsid w:val="00B10DAB"/>
    <w:rsid w:val="00B113AA"/>
    <w:rsid w:val="00B1151C"/>
    <w:rsid w:val="00B117B8"/>
    <w:rsid w:val="00B11D0B"/>
    <w:rsid w:val="00B13292"/>
    <w:rsid w:val="00B133CA"/>
    <w:rsid w:val="00B137B7"/>
    <w:rsid w:val="00B14017"/>
    <w:rsid w:val="00B15D8C"/>
    <w:rsid w:val="00B16B32"/>
    <w:rsid w:val="00B17FDC"/>
    <w:rsid w:val="00B20886"/>
    <w:rsid w:val="00B21845"/>
    <w:rsid w:val="00B21C1A"/>
    <w:rsid w:val="00B2420C"/>
    <w:rsid w:val="00B24849"/>
    <w:rsid w:val="00B24B56"/>
    <w:rsid w:val="00B25FFD"/>
    <w:rsid w:val="00B26447"/>
    <w:rsid w:val="00B26D90"/>
    <w:rsid w:val="00B277ED"/>
    <w:rsid w:val="00B3088F"/>
    <w:rsid w:val="00B31B44"/>
    <w:rsid w:val="00B3208F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2CD7"/>
    <w:rsid w:val="00B43504"/>
    <w:rsid w:val="00B4567B"/>
    <w:rsid w:val="00B456DC"/>
    <w:rsid w:val="00B47539"/>
    <w:rsid w:val="00B500BD"/>
    <w:rsid w:val="00B501A6"/>
    <w:rsid w:val="00B508E4"/>
    <w:rsid w:val="00B50A2B"/>
    <w:rsid w:val="00B544AB"/>
    <w:rsid w:val="00B552EC"/>
    <w:rsid w:val="00B5576A"/>
    <w:rsid w:val="00B55C91"/>
    <w:rsid w:val="00B567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1EE9"/>
    <w:rsid w:val="00B7380E"/>
    <w:rsid w:val="00B73904"/>
    <w:rsid w:val="00B73DA5"/>
    <w:rsid w:val="00B74956"/>
    <w:rsid w:val="00B750C7"/>
    <w:rsid w:val="00B75464"/>
    <w:rsid w:val="00B769C9"/>
    <w:rsid w:val="00B77252"/>
    <w:rsid w:val="00B7795E"/>
    <w:rsid w:val="00B806B0"/>
    <w:rsid w:val="00B80D2B"/>
    <w:rsid w:val="00B813D7"/>
    <w:rsid w:val="00B81826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0CF4"/>
    <w:rsid w:val="00B91D39"/>
    <w:rsid w:val="00B91E69"/>
    <w:rsid w:val="00B9333A"/>
    <w:rsid w:val="00B93A40"/>
    <w:rsid w:val="00B9593E"/>
    <w:rsid w:val="00B959BA"/>
    <w:rsid w:val="00B95D0E"/>
    <w:rsid w:val="00B95EAF"/>
    <w:rsid w:val="00B96D7F"/>
    <w:rsid w:val="00B9760C"/>
    <w:rsid w:val="00BA00D6"/>
    <w:rsid w:val="00BA16E9"/>
    <w:rsid w:val="00BA1E2B"/>
    <w:rsid w:val="00BA2029"/>
    <w:rsid w:val="00BA3D61"/>
    <w:rsid w:val="00BA41E6"/>
    <w:rsid w:val="00BA4244"/>
    <w:rsid w:val="00BA4354"/>
    <w:rsid w:val="00BA492C"/>
    <w:rsid w:val="00BA53EE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A32"/>
    <w:rsid w:val="00BD1D44"/>
    <w:rsid w:val="00BD2216"/>
    <w:rsid w:val="00BD2734"/>
    <w:rsid w:val="00BD283D"/>
    <w:rsid w:val="00BD3A58"/>
    <w:rsid w:val="00BD3CC5"/>
    <w:rsid w:val="00BD3E7E"/>
    <w:rsid w:val="00BD51DF"/>
    <w:rsid w:val="00BD6505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E6A6E"/>
    <w:rsid w:val="00BF0556"/>
    <w:rsid w:val="00BF068D"/>
    <w:rsid w:val="00BF0A62"/>
    <w:rsid w:val="00BF17E1"/>
    <w:rsid w:val="00BF19FB"/>
    <w:rsid w:val="00BF2632"/>
    <w:rsid w:val="00BF5C62"/>
    <w:rsid w:val="00BF5D23"/>
    <w:rsid w:val="00BF5DFE"/>
    <w:rsid w:val="00BF6F98"/>
    <w:rsid w:val="00C00522"/>
    <w:rsid w:val="00C00DBB"/>
    <w:rsid w:val="00C0154A"/>
    <w:rsid w:val="00C027BD"/>
    <w:rsid w:val="00C02981"/>
    <w:rsid w:val="00C052DB"/>
    <w:rsid w:val="00C0585C"/>
    <w:rsid w:val="00C05A0B"/>
    <w:rsid w:val="00C06FCB"/>
    <w:rsid w:val="00C074A8"/>
    <w:rsid w:val="00C10698"/>
    <w:rsid w:val="00C108EE"/>
    <w:rsid w:val="00C10D96"/>
    <w:rsid w:val="00C1110B"/>
    <w:rsid w:val="00C11E9F"/>
    <w:rsid w:val="00C11EB6"/>
    <w:rsid w:val="00C14234"/>
    <w:rsid w:val="00C15108"/>
    <w:rsid w:val="00C151C3"/>
    <w:rsid w:val="00C15986"/>
    <w:rsid w:val="00C174E4"/>
    <w:rsid w:val="00C17D9A"/>
    <w:rsid w:val="00C20FD4"/>
    <w:rsid w:val="00C23600"/>
    <w:rsid w:val="00C23836"/>
    <w:rsid w:val="00C23E3C"/>
    <w:rsid w:val="00C26B41"/>
    <w:rsid w:val="00C27053"/>
    <w:rsid w:val="00C273F0"/>
    <w:rsid w:val="00C30B74"/>
    <w:rsid w:val="00C32433"/>
    <w:rsid w:val="00C336FC"/>
    <w:rsid w:val="00C34CDA"/>
    <w:rsid w:val="00C360D7"/>
    <w:rsid w:val="00C3786B"/>
    <w:rsid w:val="00C40398"/>
    <w:rsid w:val="00C40496"/>
    <w:rsid w:val="00C419C6"/>
    <w:rsid w:val="00C41A72"/>
    <w:rsid w:val="00C4285E"/>
    <w:rsid w:val="00C42CAD"/>
    <w:rsid w:val="00C43538"/>
    <w:rsid w:val="00C437E7"/>
    <w:rsid w:val="00C43AC8"/>
    <w:rsid w:val="00C45591"/>
    <w:rsid w:val="00C455AE"/>
    <w:rsid w:val="00C45D0B"/>
    <w:rsid w:val="00C45E78"/>
    <w:rsid w:val="00C5097C"/>
    <w:rsid w:val="00C510A2"/>
    <w:rsid w:val="00C5131D"/>
    <w:rsid w:val="00C515F7"/>
    <w:rsid w:val="00C5282C"/>
    <w:rsid w:val="00C52A2F"/>
    <w:rsid w:val="00C55487"/>
    <w:rsid w:val="00C559D4"/>
    <w:rsid w:val="00C56B4D"/>
    <w:rsid w:val="00C5730C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17D"/>
    <w:rsid w:val="00C77894"/>
    <w:rsid w:val="00C80EE9"/>
    <w:rsid w:val="00C827DF"/>
    <w:rsid w:val="00C82D40"/>
    <w:rsid w:val="00C84306"/>
    <w:rsid w:val="00C84DA8"/>
    <w:rsid w:val="00C85224"/>
    <w:rsid w:val="00C855BD"/>
    <w:rsid w:val="00C871B3"/>
    <w:rsid w:val="00C90359"/>
    <w:rsid w:val="00C90D56"/>
    <w:rsid w:val="00C90F6E"/>
    <w:rsid w:val="00C94059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5E88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30F"/>
    <w:rsid w:val="00CD34B0"/>
    <w:rsid w:val="00CD3DC5"/>
    <w:rsid w:val="00CD47BA"/>
    <w:rsid w:val="00CD4961"/>
    <w:rsid w:val="00CD541D"/>
    <w:rsid w:val="00CD5EE2"/>
    <w:rsid w:val="00CD6E68"/>
    <w:rsid w:val="00CD7592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D6D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A3F"/>
    <w:rsid w:val="00D30330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57536"/>
    <w:rsid w:val="00D57981"/>
    <w:rsid w:val="00D57996"/>
    <w:rsid w:val="00D600C2"/>
    <w:rsid w:val="00D61CE5"/>
    <w:rsid w:val="00D6289B"/>
    <w:rsid w:val="00D62DE4"/>
    <w:rsid w:val="00D637FB"/>
    <w:rsid w:val="00D6709C"/>
    <w:rsid w:val="00D6726B"/>
    <w:rsid w:val="00D6740E"/>
    <w:rsid w:val="00D67469"/>
    <w:rsid w:val="00D67A71"/>
    <w:rsid w:val="00D70CB8"/>
    <w:rsid w:val="00D70DB6"/>
    <w:rsid w:val="00D714F3"/>
    <w:rsid w:val="00D71D58"/>
    <w:rsid w:val="00D72200"/>
    <w:rsid w:val="00D72DC1"/>
    <w:rsid w:val="00D74E14"/>
    <w:rsid w:val="00D7643D"/>
    <w:rsid w:val="00D76A21"/>
    <w:rsid w:val="00D7729E"/>
    <w:rsid w:val="00D81425"/>
    <w:rsid w:val="00D82046"/>
    <w:rsid w:val="00D83277"/>
    <w:rsid w:val="00D83550"/>
    <w:rsid w:val="00D83BD5"/>
    <w:rsid w:val="00D85486"/>
    <w:rsid w:val="00D856FB"/>
    <w:rsid w:val="00D85DA2"/>
    <w:rsid w:val="00D86BE6"/>
    <w:rsid w:val="00D87780"/>
    <w:rsid w:val="00D90537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A7859"/>
    <w:rsid w:val="00DA7FEE"/>
    <w:rsid w:val="00DB07B2"/>
    <w:rsid w:val="00DB0C55"/>
    <w:rsid w:val="00DB11F3"/>
    <w:rsid w:val="00DB26E2"/>
    <w:rsid w:val="00DB43C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D0CCC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2978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1FA3"/>
    <w:rsid w:val="00DF21A7"/>
    <w:rsid w:val="00DF2524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3880"/>
    <w:rsid w:val="00E13E19"/>
    <w:rsid w:val="00E1574C"/>
    <w:rsid w:val="00E158CC"/>
    <w:rsid w:val="00E15EA3"/>
    <w:rsid w:val="00E16103"/>
    <w:rsid w:val="00E161C2"/>
    <w:rsid w:val="00E1698B"/>
    <w:rsid w:val="00E17EBA"/>
    <w:rsid w:val="00E20AA3"/>
    <w:rsid w:val="00E20B07"/>
    <w:rsid w:val="00E20FAD"/>
    <w:rsid w:val="00E22191"/>
    <w:rsid w:val="00E22DB8"/>
    <w:rsid w:val="00E23080"/>
    <w:rsid w:val="00E252DB"/>
    <w:rsid w:val="00E26ADF"/>
    <w:rsid w:val="00E26DFA"/>
    <w:rsid w:val="00E271B9"/>
    <w:rsid w:val="00E31771"/>
    <w:rsid w:val="00E31942"/>
    <w:rsid w:val="00E319FA"/>
    <w:rsid w:val="00E326CB"/>
    <w:rsid w:val="00E340A8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4B0"/>
    <w:rsid w:val="00E509BE"/>
    <w:rsid w:val="00E50E6B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5B01"/>
    <w:rsid w:val="00E56464"/>
    <w:rsid w:val="00E56501"/>
    <w:rsid w:val="00E56A6D"/>
    <w:rsid w:val="00E60E5A"/>
    <w:rsid w:val="00E6233D"/>
    <w:rsid w:val="00E657BD"/>
    <w:rsid w:val="00E65C82"/>
    <w:rsid w:val="00E65EBA"/>
    <w:rsid w:val="00E6629E"/>
    <w:rsid w:val="00E6684D"/>
    <w:rsid w:val="00E66D36"/>
    <w:rsid w:val="00E67A25"/>
    <w:rsid w:val="00E71359"/>
    <w:rsid w:val="00E7161B"/>
    <w:rsid w:val="00E7321B"/>
    <w:rsid w:val="00E732CA"/>
    <w:rsid w:val="00E759E7"/>
    <w:rsid w:val="00E76D8C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3A18"/>
    <w:rsid w:val="00E949F0"/>
    <w:rsid w:val="00E94A39"/>
    <w:rsid w:val="00E95367"/>
    <w:rsid w:val="00E95DC5"/>
    <w:rsid w:val="00E963CD"/>
    <w:rsid w:val="00E97A98"/>
    <w:rsid w:val="00EA04DE"/>
    <w:rsid w:val="00EA1017"/>
    <w:rsid w:val="00EA14A0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2904"/>
    <w:rsid w:val="00EC3C19"/>
    <w:rsid w:val="00EC4162"/>
    <w:rsid w:val="00EC5527"/>
    <w:rsid w:val="00EC5DF7"/>
    <w:rsid w:val="00EC6454"/>
    <w:rsid w:val="00EC64F5"/>
    <w:rsid w:val="00EC681B"/>
    <w:rsid w:val="00EC6DA3"/>
    <w:rsid w:val="00EC703B"/>
    <w:rsid w:val="00EC7333"/>
    <w:rsid w:val="00EC737D"/>
    <w:rsid w:val="00EC7459"/>
    <w:rsid w:val="00EC7AB5"/>
    <w:rsid w:val="00EC7D02"/>
    <w:rsid w:val="00ED0917"/>
    <w:rsid w:val="00ED1F6C"/>
    <w:rsid w:val="00ED2729"/>
    <w:rsid w:val="00ED2F8D"/>
    <w:rsid w:val="00ED3106"/>
    <w:rsid w:val="00ED3F3E"/>
    <w:rsid w:val="00ED4EBF"/>
    <w:rsid w:val="00ED5480"/>
    <w:rsid w:val="00ED6193"/>
    <w:rsid w:val="00ED6827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24E"/>
    <w:rsid w:val="00EF08AA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1EF0"/>
    <w:rsid w:val="00F130E7"/>
    <w:rsid w:val="00F140A8"/>
    <w:rsid w:val="00F14969"/>
    <w:rsid w:val="00F14D83"/>
    <w:rsid w:val="00F16B95"/>
    <w:rsid w:val="00F16D21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292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46D"/>
    <w:rsid w:val="00F6158F"/>
    <w:rsid w:val="00F61CC4"/>
    <w:rsid w:val="00F6350A"/>
    <w:rsid w:val="00F64045"/>
    <w:rsid w:val="00F648EB"/>
    <w:rsid w:val="00F6636A"/>
    <w:rsid w:val="00F672BA"/>
    <w:rsid w:val="00F678B7"/>
    <w:rsid w:val="00F67D2D"/>
    <w:rsid w:val="00F71719"/>
    <w:rsid w:val="00F72025"/>
    <w:rsid w:val="00F720EF"/>
    <w:rsid w:val="00F73BF9"/>
    <w:rsid w:val="00F74319"/>
    <w:rsid w:val="00F74812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28B"/>
    <w:rsid w:val="00F844BA"/>
    <w:rsid w:val="00F84FDF"/>
    <w:rsid w:val="00F854EA"/>
    <w:rsid w:val="00F86C55"/>
    <w:rsid w:val="00F90D37"/>
    <w:rsid w:val="00F92286"/>
    <w:rsid w:val="00F92467"/>
    <w:rsid w:val="00F929AD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3870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359"/>
    <w:rsid w:val="00FB5D4F"/>
    <w:rsid w:val="00FB606C"/>
    <w:rsid w:val="00FC037B"/>
    <w:rsid w:val="00FC2DDA"/>
    <w:rsid w:val="00FC4B75"/>
    <w:rsid w:val="00FC6436"/>
    <w:rsid w:val="00FD2CA3"/>
    <w:rsid w:val="00FD3836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uiPriority w:val="99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441A6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F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D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243E8-1637-4165-AB99-15D4D1A8B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Пользователь</cp:lastModifiedBy>
  <cp:revision>44</cp:revision>
  <cp:lastPrinted>2018-02-15T07:09:00Z</cp:lastPrinted>
  <dcterms:created xsi:type="dcterms:W3CDTF">2022-12-19T06:57:00Z</dcterms:created>
  <dcterms:modified xsi:type="dcterms:W3CDTF">2023-11-28T07:24:00Z</dcterms:modified>
</cp:coreProperties>
</file>